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47E3C">
              <w:rPr>
                <w:b/>
                <w:sz w:val="26"/>
                <w:szCs w:val="26"/>
                <w:u w:val="single"/>
              </w:rPr>
              <w:t>168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A47E3C">
              <w:rPr>
                <w:b/>
                <w:color w:val="000000"/>
                <w:sz w:val="26"/>
                <w:szCs w:val="26"/>
              </w:rPr>
              <w:t>41510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797E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452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452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A47E3C" w:rsidP="00240803">
            <w:pPr>
              <w:ind w:firstLine="0"/>
              <w:jc w:val="center"/>
              <w:rPr>
                <w:color w:val="000000"/>
              </w:rPr>
            </w:pPr>
            <w:r w:rsidRPr="00A47E3C">
              <w:rPr>
                <w:color w:val="000000"/>
              </w:rPr>
              <w:t>ТУ 2451-009-55851707-2005</w:t>
            </w:r>
          </w:p>
        </w:tc>
        <w:tc>
          <w:tcPr>
            <w:tcW w:w="1457" w:type="dxa"/>
            <w:vAlign w:val="center"/>
          </w:tcPr>
          <w:p w:rsidR="00881152" w:rsidRPr="002528B4" w:rsidRDefault="00A47E3C" w:rsidP="00B452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910</w:t>
            </w:r>
            <w:r w:rsidR="00BC18B3">
              <w:rPr>
                <w:color w:val="000000"/>
              </w:rPr>
              <w:t>г</w:t>
            </w:r>
          </w:p>
        </w:tc>
        <w:tc>
          <w:tcPr>
            <w:tcW w:w="2339" w:type="dxa"/>
            <w:vAlign w:val="center"/>
          </w:tcPr>
          <w:p w:rsidR="00B23673" w:rsidRPr="00240803" w:rsidRDefault="00A47E3C" w:rsidP="00B452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«БАКСС»</w:t>
            </w:r>
            <w:r w:rsidR="00BC18B3" w:rsidRPr="00BC18B3">
              <w:rPr>
                <w:color w:val="000000"/>
              </w:rPr>
              <w:t xml:space="preserve"> DOT-4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A47E3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625DB" w:rsidRDefault="004625DB" w:rsidP="004625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bookmarkStart w:id="1" w:name="_GoBack"/>
      <w:bookmarkEnd w:id="1"/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625DB" w:rsidRPr="0009326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625DB" w:rsidRPr="003521F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625DB" w:rsidRPr="00C2507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625DB" w:rsidRPr="00093260" w:rsidRDefault="004625DB" w:rsidP="004625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625DB" w:rsidRDefault="004625DB" w:rsidP="004625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625DB" w:rsidRPr="003521F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625DB" w:rsidRDefault="004625DB" w:rsidP="004625D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625DB" w:rsidRPr="007D5D2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625DB" w:rsidRPr="00063B30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625DB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625DB" w:rsidRPr="00CD3B4C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625DB" w:rsidRPr="00D10A40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625DB" w:rsidRPr="00F3230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625DB" w:rsidRPr="00D10A4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625DB" w:rsidRPr="004625DB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625DB" w:rsidRPr="00567883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625DB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625DB" w:rsidRDefault="004625DB" w:rsidP="004625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625DB" w:rsidRDefault="004625DB" w:rsidP="004625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625DB" w:rsidRDefault="004625DB" w:rsidP="004625DB">
      <w:pPr>
        <w:spacing w:line="276" w:lineRule="auto"/>
        <w:ind w:firstLine="709"/>
        <w:rPr>
          <w:sz w:val="24"/>
          <w:szCs w:val="24"/>
        </w:rPr>
      </w:pPr>
    </w:p>
    <w:p w:rsidR="004625DB" w:rsidRPr="00CF1FB0" w:rsidRDefault="004625DB" w:rsidP="004625DB">
      <w:pPr>
        <w:spacing w:line="276" w:lineRule="auto"/>
        <w:ind w:firstLine="709"/>
        <w:rPr>
          <w:sz w:val="24"/>
          <w:szCs w:val="24"/>
        </w:rPr>
      </w:pPr>
    </w:p>
    <w:p w:rsidR="004625DB" w:rsidRDefault="004625DB" w:rsidP="004625DB">
      <w:pPr>
        <w:rPr>
          <w:sz w:val="26"/>
          <w:szCs w:val="26"/>
        </w:rPr>
      </w:pPr>
    </w:p>
    <w:p w:rsidR="004625DB" w:rsidRDefault="004625DB" w:rsidP="004625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625DB" w:rsidRPr="00E1390F" w:rsidRDefault="004625DB" w:rsidP="004625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625DB" w:rsidRPr="00DD53C5" w:rsidRDefault="004625DB" w:rsidP="004625DB">
      <w:pPr>
        <w:ind w:firstLine="0"/>
        <w:rPr>
          <w:color w:val="00B0F0"/>
          <w:sz w:val="26"/>
          <w:szCs w:val="26"/>
        </w:rPr>
      </w:pPr>
    </w:p>
    <w:p w:rsidR="004625DB" w:rsidRPr="00612811" w:rsidRDefault="004625DB" w:rsidP="004625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625DB" w:rsidRPr="004625DB" w:rsidRDefault="004625D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4625DB" w:rsidRPr="004625D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411" w:rsidRDefault="003C6411">
      <w:r>
        <w:separator/>
      </w:r>
    </w:p>
  </w:endnote>
  <w:endnote w:type="continuationSeparator" w:id="0">
    <w:p w:rsidR="003C6411" w:rsidRDefault="003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411" w:rsidRDefault="003C6411">
      <w:r>
        <w:separator/>
      </w:r>
    </w:p>
  </w:footnote>
  <w:footnote w:type="continuationSeparator" w:id="0">
    <w:p w:rsidR="003C6411" w:rsidRDefault="003C6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411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3DF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5DB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EC5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2FC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7E3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24A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FB751-6033-472A-8879-222C6ABCB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2015-08-31T06:46:00Z</dcterms:created>
  <dcterms:modified xsi:type="dcterms:W3CDTF">2015-08-31T06:47:00Z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